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673181ED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2A1E1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F44E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="002F03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659A66E8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/>
          <w:bCs/>
          <w:color w:val="auto"/>
          <w:sz w:val="24"/>
          <w:szCs w:val="24"/>
        </w:rPr>
        <w:t>GRACIELE TELES DE SOUZA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088A5C6F" w:rsidR="003B311E" w:rsidRPr="003B311E" w:rsidRDefault="003B311E" w:rsidP="00F45DB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341">
        <w:rPr>
          <w:rFonts w:ascii="Times New Roman" w:hAnsi="Times New Roman" w:cs="Times New Roman"/>
          <w:sz w:val="24"/>
          <w:szCs w:val="24"/>
        </w:rPr>
        <w:t>Graciele</w:t>
      </w:r>
      <w:proofErr w:type="spellEnd"/>
      <w:r w:rsidR="002F0341">
        <w:rPr>
          <w:rFonts w:ascii="Times New Roman" w:hAnsi="Times New Roman" w:cs="Times New Roman"/>
          <w:sz w:val="24"/>
          <w:szCs w:val="24"/>
        </w:rPr>
        <w:t xml:space="preserve">   Teles   de   Souza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0164F17" w14:textId="261B6B7E" w:rsidR="002F0341" w:rsidRDefault="003B311E" w:rsidP="002F034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</w:t>
      </w:r>
      <w:r w:rsidR="00985385">
        <w:rPr>
          <w:rFonts w:ascii="Times New Roman" w:hAnsi="Times New Roman" w:cs="Times New Roman"/>
          <w:bCs/>
          <w:sz w:val="24"/>
          <w:szCs w:val="24"/>
        </w:rPr>
        <w:t>o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bCs/>
          <w:sz w:val="24"/>
          <w:szCs w:val="24"/>
        </w:rPr>
        <w:t xml:space="preserve">imóvel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bCs/>
          <w:sz w:val="24"/>
          <w:szCs w:val="24"/>
        </w:rPr>
        <w:t>situado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bCs/>
          <w:sz w:val="24"/>
          <w:szCs w:val="24"/>
        </w:rPr>
        <w:t>na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Antônio  Dias  da  Cunha, </w:t>
      </w:r>
      <w:r w:rsidR="002F0341">
        <w:rPr>
          <w:rFonts w:ascii="Times New Roman" w:hAnsi="Times New Roman" w:cs="Times New Roman"/>
          <w:sz w:val="24"/>
          <w:szCs w:val="24"/>
        </w:rPr>
        <w:t xml:space="preserve">n°   11, </w:t>
      </w:r>
    </w:p>
    <w:p w14:paraId="6B0AE1A9" w14:textId="7D3AE1BC" w:rsidR="002F0341" w:rsidRDefault="002F0341" w:rsidP="002F034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Fazendinha, nesta Cidade ao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sublocatário, concedendo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ao mesmo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direito de usar </w:t>
      </w:r>
    </w:p>
    <w:p w14:paraId="05705828" w14:textId="687298D5" w:rsidR="002A1E11" w:rsidRPr="002F0341" w:rsidRDefault="002F0341" w:rsidP="002F034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>referida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residência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uso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4C748977" w:rsidR="00E37AB3" w:rsidRPr="001F2967" w:rsidRDefault="002A1E11" w:rsidP="002A1E1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5A8CC1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317C2706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4BB6427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5B13A2CE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2F0341">
        <w:rPr>
          <w:rFonts w:ascii="Times New Roman" w:hAnsi="Times New Roman" w:cs="Times New Roman"/>
          <w:sz w:val="24"/>
          <w:szCs w:val="24"/>
        </w:rPr>
        <w:t>26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212DF23D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>61</w:t>
      </w:r>
      <w:r w:rsidR="002F0341">
        <w:rPr>
          <w:rFonts w:ascii="Times New Roman" w:hAnsi="Times New Roman" w:cs="Times New Roman"/>
          <w:sz w:val="24"/>
          <w:szCs w:val="24"/>
        </w:rPr>
        <w:t>68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44012ED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>1</w:t>
      </w:r>
      <w:r w:rsidR="00CD5B2A">
        <w:rPr>
          <w:rFonts w:ascii="Times New Roman" w:hAnsi="Times New Roman" w:cs="Times New Roman"/>
          <w:bCs/>
          <w:sz w:val="24"/>
          <w:szCs w:val="24"/>
        </w:rPr>
        <w:t>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87EA795" w14:textId="77777777" w:rsidR="002F0341" w:rsidRDefault="002F034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AEB891F" w14:textId="77777777" w:rsidR="00DA6190" w:rsidRDefault="00DA619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304BD7" w14:textId="77777777" w:rsidR="002A1E11" w:rsidRDefault="002A1E1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19D1F1" w14:textId="77777777" w:rsidR="002F0341" w:rsidRDefault="002F034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6C178" w14:textId="77777777" w:rsidR="00400CE9" w:rsidRDefault="00400CE9" w:rsidP="00E04605">
      <w:pPr>
        <w:spacing w:after="0" w:line="240" w:lineRule="auto"/>
      </w:pPr>
      <w:r>
        <w:separator/>
      </w:r>
    </w:p>
  </w:endnote>
  <w:endnote w:type="continuationSeparator" w:id="0">
    <w:p w14:paraId="10E17B28" w14:textId="77777777" w:rsidR="00400CE9" w:rsidRDefault="00400CE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DBF5B" w14:textId="77777777" w:rsidR="00400CE9" w:rsidRDefault="00400CE9" w:rsidP="00E04605">
      <w:pPr>
        <w:spacing w:after="0" w:line="240" w:lineRule="auto"/>
      </w:pPr>
      <w:r>
        <w:separator/>
      </w:r>
    </w:p>
  </w:footnote>
  <w:footnote w:type="continuationSeparator" w:id="0">
    <w:p w14:paraId="210CD523" w14:textId="77777777" w:rsidR="00400CE9" w:rsidRDefault="00400CE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0CE9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7D22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C3C"/>
    <w:rsid w:val="00AE76E5"/>
    <w:rsid w:val="00B37D37"/>
    <w:rsid w:val="00B531B6"/>
    <w:rsid w:val="00B53200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31F97"/>
    <w:rsid w:val="00C41ADF"/>
    <w:rsid w:val="00C42911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A6190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EE4"/>
    <w:rsid w:val="00F45DB5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C548-4831-4EEF-9409-7D977C64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2020-03-09T20:06:00Z</dcterms:created>
  <dcterms:modified xsi:type="dcterms:W3CDTF">2020-03-10T14:46:00Z</dcterms:modified>
</cp:coreProperties>
</file>